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A7694B6" w:rsidP="02E07B58" w:rsidRDefault="5A7694B6" w14:paraId="3C5C23DE" w14:textId="0D1051BA">
      <w:pPr>
        <w:pStyle w:val="Heading1"/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</w:pPr>
      <w:r w:rsidR="5A7694B6">
        <w:rPr/>
        <w:t>Tech Tips for Wellness Resources List</w:t>
      </w:r>
    </w:p>
    <w:p xmlns:wp14="http://schemas.microsoft.com/office/word/2010/wordml" w:rsidP="02E07B58" w14:paraId="2C078E63" wp14:textId="06CC219A">
      <w:pPr>
        <w:pStyle w:val="Heading2"/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</w:pPr>
      <w:bookmarkStart w:name="_GoBack" w:id="0"/>
      <w:bookmarkEnd w:id="0"/>
      <w:r w:rsidR="6FA1F964">
        <w:rPr/>
        <w:t>Blue Light Filtering Apps:</w:t>
      </w:r>
    </w:p>
    <w:p w:rsidR="6FA1F964" w:rsidP="02E07B58" w:rsidRDefault="6FA1F964" w14:paraId="1DA5459C" w14:textId="15D17EBF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6FA1F96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Comfort View/Night Shift</w:t>
      </w:r>
    </w:p>
    <w:p w:rsidR="6FA1F964" w:rsidP="02E07B58" w:rsidRDefault="6FA1F964" w14:paraId="040A23BB" w14:textId="3515F3E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6FA1F96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Iris</w:t>
      </w:r>
    </w:p>
    <w:p w:rsidR="6FA1F964" w:rsidP="02E07B58" w:rsidRDefault="6FA1F964" w14:paraId="135C3645" w14:textId="1ABACBBC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6FA1F96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Twilight</w:t>
      </w:r>
    </w:p>
    <w:p w:rsidR="6FA1F964" w:rsidP="02E07B58" w:rsidRDefault="6FA1F964" w14:paraId="7769A1D1" w14:textId="274BA784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proofErr w:type="spellStart"/>
      <w:r w:rsidRPr="02E07B58" w:rsidR="6FA1F96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f.lux</w:t>
      </w:r>
      <w:proofErr w:type="spellEnd"/>
    </w:p>
    <w:p w:rsidR="6FA1F964" w:rsidP="02E07B58" w:rsidRDefault="6FA1F964" w14:paraId="11D4EEFB" w14:textId="11250BE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6FA1F96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Dimly</w:t>
      </w:r>
    </w:p>
    <w:p w:rsidR="6FA1F964" w:rsidP="02E07B58" w:rsidRDefault="6FA1F964" w14:paraId="0F58A7C3" w14:textId="780F9144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6FA1F96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Blue Light Screen Filter</w:t>
      </w:r>
    </w:p>
    <w:p w:rsidR="6FA1F964" w:rsidP="02E07B58" w:rsidRDefault="6FA1F964" w14:paraId="624AFE38" w14:textId="203A4C99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6FA1F96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Blue Light Filter for Eye Care</w:t>
      </w:r>
    </w:p>
    <w:p w:rsidR="6FA1F964" w:rsidP="02E07B58" w:rsidRDefault="6FA1F964" w14:paraId="66194979" w14:textId="0193FB8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6FA1F96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RedShift</w:t>
      </w:r>
    </w:p>
    <w:p w:rsidR="6FA1F964" w:rsidP="02E07B58" w:rsidRDefault="6FA1F964" w14:paraId="4907FE94" w14:textId="573B91C5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6FA1F96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Sunset screen</w:t>
      </w:r>
    </w:p>
    <w:p w:rsidR="6FA1F964" w:rsidP="02E07B58" w:rsidRDefault="6FA1F964" w14:paraId="62B933D4" w14:textId="0678EBF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6FA1F96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Nocturn</w:t>
      </w:r>
    </w:p>
    <w:p w:rsidR="6FA1F964" w:rsidP="02E07B58" w:rsidRDefault="6FA1F964" w14:paraId="3BDE328F" w14:textId="6426F941">
      <w:pPr>
        <w:pStyle w:val="Heading2"/>
        <w:rPr>
          <w:rFonts w:ascii="Calibri Light" w:hAnsi="Calibri Light" w:eastAsia="" w:cs=""/>
          <w:b w:val="0"/>
          <w:bCs w:val="0"/>
          <w:i w:val="0"/>
          <w:iC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02E07B58" w:rsidR="6FA1F964">
        <w:rPr>
          <w:noProof w:val="0"/>
          <w:lang w:val="en-US"/>
        </w:rPr>
        <w:t>Eyestrain prevention tools:</w:t>
      </w:r>
    </w:p>
    <w:p w:rsidR="6FA1F964" w:rsidP="02E07B58" w:rsidRDefault="6FA1F964" w14:paraId="35866327" w14:textId="5EC89B7F">
      <w:pPr>
        <w:pStyle w:val="ListParagraph"/>
        <w:numPr>
          <w:ilvl w:val="0"/>
          <w:numId w:val="1"/>
        </w:numPr>
        <w:spacing w:line="240" w:lineRule="exact"/>
        <w:ind w:left="360" w:firstLine="178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6FA1F96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Awareness</w:t>
      </w:r>
    </w:p>
    <w:p w:rsidR="6FA1F964" w:rsidP="02E07B58" w:rsidRDefault="6FA1F964" w14:paraId="4BD980F3" w14:textId="07A4451D">
      <w:pPr>
        <w:pStyle w:val="ListParagraph"/>
        <w:numPr>
          <w:ilvl w:val="0"/>
          <w:numId w:val="1"/>
        </w:numPr>
        <w:spacing w:line="240" w:lineRule="exact"/>
        <w:ind w:left="360" w:firstLine="178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6FA1F96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Protect Your Vision</w:t>
      </w:r>
    </w:p>
    <w:p w:rsidR="6FA1F964" w:rsidP="02E07B58" w:rsidRDefault="6FA1F964" w14:paraId="6EE687E8" w14:textId="56EF19EC">
      <w:pPr>
        <w:pStyle w:val="ListParagraph"/>
        <w:numPr>
          <w:ilvl w:val="0"/>
          <w:numId w:val="1"/>
        </w:numPr>
        <w:spacing w:line="240" w:lineRule="exact"/>
        <w:ind w:left="360" w:firstLine="178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6FA1F96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Time Out</w:t>
      </w:r>
    </w:p>
    <w:p w:rsidR="6FA1F964" w:rsidP="02E07B58" w:rsidRDefault="6FA1F964" w14:paraId="4326FE21" w14:textId="3E9A64A0">
      <w:pPr>
        <w:pStyle w:val="ListParagraph"/>
        <w:numPr>
          <w:ilvl w:val="0"/>
          <w:numId w:val="1"/>
        </w:numPr>
        <w:spacing w:line="240" w:lineRule="exact"/>
        <w:ind w:left="360" w:firstLine="178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proofErr w:type="spellStart"/>
      <w:r w:rsidRPr="02E07B58" w:rsidR="6FA1F96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EyeCare</w:t>
      </w:r>
      <w:proofErr w:type="spellEnd"/>
    </w:p>
    <w:p w:rsidR="6FA1F964" w:rsidP="02E07B58" w:rsidRDefault="6FA1F964" w14:paraId="0BC5B5A3" w14:textId="2A557A40">
      <w:pPr>
        <w:pStyle w:val="ListParagraph"/>
        <w:numPr>
          <w:ilvl w:val="0"/>
          <w:numId w:val="1"/>
        </w:numPr>
        <w:spacing w:line="240" w:lineRule="exact"/>
        <w:ind w:left="360" w:firstLine="178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32"/>
          <w:szCs w:val="32"/>
          <w:vertAlign w:val="superscript"/>
        </w:rPr>
      </w:pPr>
      <w:r w:rsidRPr="02E07B58" w:rsidR="6FA1F96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Eye Pro</w:t>
      </w:r>
    </w:p>
    <w:p w:rsidR="6FA1F964" w:rsidP="02E07B58" w:rsidRDefault="6FA1F964" w14:paraId="63FF7B8E" w14:textId="03C67756">
      <w:pPr>
        <w:pStyle w:val="Heading2"/>
        <w:rPr>
          <w:rFonts w:ascii="Calibri Light" w:hAnsi="Calibri Light" w:eastAsia="" w:cs=""/>
          <w:b w:val="0"/>
          <w:bCs w:val="0"/>
          <w:i w:val="0"/>
          <w:iC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02E07B58" w:rsidR="6FA1F964">
        <w:rPr>
          <w:noProof w:val="0"/>
          <w:lang w:val="en-US"/>
        </w:rPr>
        <w:t>Reading and Comprehension Tools</w:t>
      </w:r>
      <w:r>
        <w:br/>
      </w:r>
      <w:r>
        <w:tab/>
      </w:r>
      <w:r w:rsidRPr="02E07B58" w:rsidR="002FFB1B">
        <w:rPr>
          <w:rStyle w:val="Heading3Char"/>
          <w:noProof w:val="0"/>
          <w:lang w:val="en-US"/>
        </w:rPr>
        <w:t>Read Aloud Tools:</w:t>
      </w:r>
    </w:p>
    <w:p w:rsidR="002FFB1B" w:rsidP="02E07B58" w:rsidRDefault="002FFB1B" w14:paraId="1007678E" w14:textId="2A963D7B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002FFB1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Read Aloud</w:t>
      </w:r>
    </w:p>
    <w:p w:rsidR="002FFB1B" w:rsidP="02E07B58" w:rsidRDefault="002FFB1B" w14:paraId="64721325" w14:textId="5007ACC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proofErr w:type="spellStart"/>
      <w:r w:rsidRPr="02E07B58" w:rsidR="002FFB1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CaptiVoice</w:t>
      </w:r>
      <w:proofErr w:type="spellEnd"/>
    </w:p>
    <w:p w:rsidR="002FFB1B" w:rsidP="02E07B58" w:rsidRDefault="002FFB1B" w14:paraId="51FA29AF" w14:textId="7F45FE0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002FFB1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Snap and Read</w:t>
      </w:r>
    </w:p>
    <w:p w:rsidR="002FFB1B" w:rsidP="02E07B58" w:rsidRDefault="002FFB1B" w14:paraId="69B752FD" w14:textId="34BE4590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002FFB1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Microsoft Edge Read Aloud</w:t>
      </w:r>
    </w:p>
    <w:p w:rsidR="002FFB1B" w:rsidP="02E07B58" w:rsidRDefault="002FFB1B" w14:paraId="37401814" w14:textId="64EBD23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32"/>
          <w:szCs w:val="32"/>
          <w:vertAlign w:val="superscript"/>
        </w:rPr>
      </w:pPr>
      <w:r w:rsidRPr="02E07B58" w:rsidR="002FFB1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Speechify</w:t>
      </w:r>
    </w:p>
    <w:p w:rsidR="002FFB1B" w:rsidP="02E07B58" w:rsidRDefault="002FFB1B" w14:paraId="059AF58A" w14:textId="3015E072">
      <w:pPr>
        <w:pStyle w:val="Heading3"/>
        <w:rPr>
          <w:rFonts w:ascii="Calibri Light" w:hAnsi="Calibri Light" w:eastAsia="" w:cs=""/>
          <w:b w:val="0"/>
          <w:bCs w:val="0"/>
          <w:i w:val="0"/>
          <w:iCs w:val="0"/>
          <w:noProof w:val="0"/>
          <w:color w:val="1F3763"/>
          <w:sz w:val="24"/>
          <w:szCs w:val="24"/>
          <w:lang w:val="en-US"/>
        </w:rPr>
      </w:pPr>
      <w:r w:rsidRPr="02E07B58" w:rsidR="002FFB1B">
        <w:rPr>
          <w:noProof w:val="0"/>
          <w:lang w:val="en-US"/>
        </w:rPr>
        <w:t>Text Alteration &amp; Comprehension Tools</w:t>
      </w:r>
    </w:p>
    <w:p w:rsidR="62319A94" w:rsidP="02E07B58" w:rsidRDefault="62319A94" w14:paraId="3371282D" w14:textId="1822512A">
      <w:pPr>
        <w:pStyle w:val="ListParagraph"/>
        <w:numPr>
          <w:ilvl w:val="0"/>
          <w:numId w:val="1"/>
        </w:numPr>
        <w:spacing w:line="240" w:lineRule="exact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US"/>
        </w:rPr>
      </w:pPr>
      <w:r w:rsidRPr="02E07B58" w:rsidR="62319A9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Safari Reader Mode</w:t>
      </w:r>
    </w:p>
    <w:p w:rsidR="46F07867" w:rsidP="02E07B58" w:rsidRDefault="46F07867" w14:paraId="44AB4021" w14:textId="4D8E3615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Snap and Read</w:t>
      </w:r>
    </w:p>
    <w:p w:rsidR="46F07867" w:rsidP="02E07B58" w:rsidRDefault="46F07867" w14:paraId="24135C8C" w14:textId="719CB2E8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Immersive Reader</w:t>
      </w:r>
    </w:p>
    <w:p w:rsidR="46F07867" w:rsidP="02E07B58" w:rsidRDefault="46F07867" w14:paraId="7F6D03AE" w14:textId="72AD52DE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Beeline Reader</w:t>
      </w:r>
    </w:p>
    <w:p w:rsidR="46F07867" w:rsidP="02E07B58" w:rsidRDefault="46F07867" w14:paraId="1965918E" w14:textId="29FEA8E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Read and Write Gold</w:t>
      </w:r>
    </w:p>
    <w:p w:rsidR="46F07867" w:rsidP="02E07B58" w:rsidRDefault="46F07867" w14:paraId="40976029" w14:textId="5B914FD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Natural Reader</w:t>
      </w:r>
    </w:p>
    <w:p w:rsidR="46F07867" w:rsidP="02E07B58" w:rsidRDefault="46F07867" w14:paraId="47A817E0" w14:textId="58CDF7D4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Dyslexie</w:t>
      </w:r>
    </w:p>
    <w:p w:rsidR="46F07867" w:rsidP="02E07B58" w:rsidRDefault="46F07867" w14:paraId="65859101" w14:textId="672E72BB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Extension</w:t>
      </w:r>
    </w:p>
    <w:p w:rsidR="46F07867" w:rsidP="02E07B58" w:rsidRDefault="46F07867" w14:paraId="124A8A98" w14:textId="0646D5B6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US"/>
        </w:rPr>
      </w:pPr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Dyslexie Office</w:t>
      </w:r>
    </w:p>
    <w:p w:rsidR="46F07867" w:rsidP="02E07B58" w:rsidRDefault="46F07867" w14:paraId="63433847" w14:textId="07B86093">
      <w:pPr>
        <w:pStyle w:val="Heading2"/>
        <w:rPr>
          <w:rFonts w:ascii="Calibri Light" w:hAnsi="Calibri Light" w:eastAsia="" w:cs=""/>
          <w:b w:val="0"/>
          <w:bCs w:val="0"/>
          <w:i w:val="0"/>
          <w:iC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02E07B58" w:rsidR="46F07867">
        <w:rPr>
          <w:noProof w:val="0"/>
          <w:lang w:val="en-US"/>
        </w:rPr>
        <w:t>Habit Building Apps</w:t>
      </w:r>
    </w:p>
    <w:p w:rsidR="46F07867" w:rsidP="02E07B58" w:rsidRDefault="46F07867" w14:paraId="77EA70A9" w14:textId="36DA9EDC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Gamified/Competitive Approach</w:t>
      </w:r>
    </w:p>
    <w:p w:rsidR="46F07867" w:rsidP="02E07B58" w:rsidRDefault="46F07867" w14:paraId="5BD3514C" w14:textId="68883230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proofErr w:type="spellStart"/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Habitica</w:t>
      </w:r>
      <w:proofErr w:type="spellEnd"/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- arcade game style</w:t>
      </w:r>
    </w:p>
    <w:p w:rsidR="46F07867" w:rsidP="02E07B58" w:rsidRDefault="46F07867" w14:paraId="6DF7DF66" w14:textId="66BB6644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Streaks</w:t>
      </w:r>
    </w:p>
    <w:p w:rsidR="46F07867" w:rsidP="02E07B58" w:rsidRDefault="46F07867" w14:paraId="2FC5D201" w14:textId="6A511E98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Habit Bull</w:t>
      </w:r>
    </w:p>
    <w:p w:rsidR="46F07867" w:rsidP="02E07B58" w:rsidRDefault="46F07867" w14:paraId="397D5264" w14:textId="1B5606B8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Productive</w:t>
      </w:r>
    </w:p>
    <w:p w:rsidR="46F07867" w:rsidP="02E07B58" w:rsidRDefault="46F07867" w14:paraId="5C677ADB" w14:textId="7C0E9B7E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Life Coach/Wellness Approach</w:t>
      </w:r>
    </w:p>
    <w:p w:rsidR="46F07867" w:rsidP="02E07B58" w:rsidRDefault="46F07867" w14:paraId="328FFA44" w14:textId="26DD1400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Fabulous</w:t>
      </w:r>
    </w:p>
    <w:p w:rsidR="46F07867" w:rsidP="02E07B58" w:rsidRDefault="46F07867" w14:paraId="7ECEB52E" w14:textId="425137E7">
      <w:pPr>
        <w:pStyle w:val="ListParagraph"/>
        <w:numPr>
          <w:ilvl w:val="1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US"/>
        </w:rPr>
      </w:pPr>
      <w:proofErr w:type="spellStart"/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Remente</w:t>
      </w:r>
      <w:proofErr w:type="spellEnd"/>
    </w:p>
    <w:p w:rsidR="46F07867" w:rsidP="02E07B58" w:rsidRDefault="46F07867" w14:paraId="3B027D77" w14:textId="78381B75">
      <w:pPr>
        <w:pStyle w:val="Heading2"/>
        <w:rPr>
          <w:rFonts w:ascii="Calibri Light" w:hAnsi="Calibri Light" w:eastAsia="" w:cs=""/>
          <w:b w:val="0"/>
          <w:bCs w:val="0"/>
          <w:i w:val="0"/>
          <w:iC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02E07B58" w:rsidR="46F07867">
        <w:rPr>
          <w:noProof w:val="0"/>
          <w:lang w:val="en-US"/>
        </w:rPr>
        <w:t xml:space="preserve">Healthy </w:t>
      </w:r>
      <w:r w:rsidRPr="02E07B58" w:rsidR="655DC939">
        <w:rPr>
          <w:noProof w:val="0"/>
          <w:lang w:val="en-US"/>
        </w:rPr>
        <w:t>Lifestyle</w:t>
      </w:r>
      <w:r w:rsidRPr="02E07B58" w:rsidR="46F07867">
        <w:rPr>
          <w:noProof w:val="0"/>
          <w:lang w:val="en-US"/>
        </w:rPr>
        <w:t>:</w:t>
      </w:r>
    </w:p>
    <w:p w:rsidR="46F07867" w:rsidP="02E07B58" w:rsidRDefault="46F07867" w14:paraId="37A3DE09" w14:textId="61A5B1F4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My Fitness Tracker</w:t>
      </w:r>
    </w:p>
    <w:p w:rsidR="46F07867" w:rsidP="02E07B58" w:rsidRDefault="46F07867" w14:paraId="58710D06" w14:textId="1DBB0350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proofErr w:type="spellStart"/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Jetfit</w:t>
      </w:r>
      <w:proofErr w:type="spellEnd"/>
    </w:p>
    <w:p w:rsidR="46F07867" w:rsidP="02E07B58" w:rsidRDefault="46F07867" w14:paraId="5977F13C" w14:textId="3BD5420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proofErr w:type="spellStart"/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Fitocracy</w:t>
      </w:r>
      <w:proofErr w:type="spellEnd"/>
    </w:p>
    <w:p w:rsidR="46F07867" w:rsidP="02E07B58" w:rsidRDefault="46F07867" w14:paraId="4BD3FB98" w14:textId="02247C2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proofErr w:type="spellStart"/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Lifesum</w:t>
      </w:r>
      <w:proofErr w:type="spellEnd"/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: Healthy Lifestyle, Diet &amp; Meal Planner</w:t>
      </w:r>
    </w:p>
    <w:p w:rsidR="46F07867" w:rsidP="02E07B58" w:rsidRDefault="46F07867" w14:paraId="6445F088" w14:textId="4E0BF098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proofErr w:type="spellStart"/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Mealime</w:t>
      </w:r>
      <w:proofErr w:type="spellEnd"/>
    </w:p>
    <w:p w:rsidR="46F07867" w:rsidP="02E07B58" w:rsidRDefault="46F07867" w14:paraId="3477BC61" w14:textId="3270EA5C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32"/>
          <w:szCs w:val="32"/>
          <w:vertAlign w:val="superscript"/>
        </w:rPr>
      </w:pPr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Endomondo</w:t>
      </w:r>
    </w:p>
    <w:p w:rsidR="6FE2B3ED" w:rsidP="02E07B58" w:rsidRDefault="6FE2B3ED" w14:paraId="4C32CB05" w14:textId="289523F8">
      <w:pPr>
        <w:pStyle w:val="Heading2"/>
        <w:rPr>
          <w:rFonts w:ascii="Calibri Light" w:hAnsi="Calibri Light" w:eastAsia="" w:cs=""/>
          <w:b w:val="0"/>
          <w:bCs w:val="0"/>
          <w:i w:val="0"/>
          <w:iC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02E07B58" w:rsidR="6FE2B3ED">
        <w:rPr>
          <w:noProof w:val="0"/>
          <w:lang w:val="en-US"/>
        </w:rPr>
        <w:t>Mindfulness</w:t>
      </w:r>
      <w:r w:rsidRPr="02E07B58" w:rsidR="46F07867">
        <w:rPr>
          <w:noProof w:val="0"/>
          <w:lang w:val="en-US"/>
        </w:rPr>
        <w:t xml:space="preserve"> and Meditation</w:t>
      </w:r>
    </w:p>
    <w:p w:rsidR="46F07867" w:rsidP="02E07B58" w:rsidRDefault="46F07867" w14:paraId="01BFC60B" w14:textId="20EB2D4B">
      <w:pPr>
        <w:pStyle w:val="Heading3"/>
        <w:rPr>
          <w:rFonts w:ascii="Calibri Light" w:hAnsi="Calibri Light" w:eastAsia="" w:cs=""/>
          <w:b w:val="0"/>
          <w:bCs w:val="0"/>
          <w:i w:val="0"/>
          <w:iCs w:val="0"/>
          <w:noProof w:val="0"/>
          <w:color w:val="1F3763"/>
          <w:sz w:val="24"/>
          <w:szCs w:val="24"/>
          <w:lang w:val="en-US"/>
        </w:rPr>
      </w:pPr>
      <w:r w:rsidRPr="02E07B58" w:rsidR="46F07867">
        <w:rPr>
          <w:noProof w:val="0"/>
          <w:lang w:val="en-US"/>
        </w:rPr>
        <w:t>Breathing:</w:t>
      </w:r>
    </w:p>
    <w:p w:rsidR="46F07867" w:rsidP="02E07B58" w:rsidRDefault="46F07867" w14:paraId="54E3A71D" w14:textId="7482BE8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proofErr w:type="spellStart"/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BellyBio</w:t>
      </w:r>
      <w:proofErr w:type="spellEnd"/>
    </w:p>
    <w:p w:rsidR="46F07867" w:rsidP="02E07B58" w:rsidRDefault="46F07867" w14:paraId="37AF3FED" w14:textId="0C37599B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32"/>
          <w:szCs w:val="32"/>
          <w:vertAlign w:val="superscript"/>
        </w:rPr>
      </w:pPr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Breathe2 Relax (fee, iOS and Android)</w:t>
      </w:r>
    </w:p>
    <w:p w:rsidR="4A8A9D16" w:rsidP="02E07B58" w:rsidRDefault="4A8A9D16" w14:paraId="618BCBA7" w14:textId="6DBFC19E">
      <w:pPr>
        <w:pStyle w:val="Heading3"/>
        <w:rPr>
          <w:rFonts w:ascii="Calibri Light" w:hAnsi="Calibri Light" w:eastAsia="" w:cs=""/>
          <w:b w:val="0"/>
          <w:bCs w:val="0"/>
          <w:i w:val="0"/>
          <w:iCs w:val="0"/>
          <w:noProof w:val="0"/>
          <w:color w:val="1F3763"/>
          <w:sz w:val="24"/>
          <w:szCs w:val="24"/>
          <w:lang w:val="en-US"/>
        </w:rPr>
      </w:pPr>
      <w:r w:rsidRPr="02E07B58" w:rsidR="4A8A9D16">
        <w:rPr>
          <w:noProof w:val="0"/>
          <w:lang w:val="en-US"/>
        </w:rPr>
        <w:t>Meditation</w:t>
      </w:r>
      <w:r w:rsidRPr="02E07B58" w:rsidR="46F07867">
        <w:rPr>
          <w:noProof w:val="0"/>
          <w:lang w:val="en-US"/>
        </w:rPr>
        <w:t>/Mindfulness:</w:t>
      </w:r>
    </w:p>
    <w:p w:rsidR="46F07867" w:rsidP="02E07B58" w:rsidRDefault="46F07867" w14:paraId="1F7298BB" w14:textId="373F799F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Headspace</w:t>
      </w:r>
    </w:p>
    <w:p w:rsidR="46F07867" w:rsidP="02E07B58" w:rsidRDefault="46F07867" w14:paraId="18A676D8" w14:textId="76C65E0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 xml:space="preserve">Calm </w:t>
      </w:r>
    </w:p>
    <w:p w:rsidR="46F07867" w:rsidP="02E07B58" w:rsidRDefault="46F07867" w14:paraId="09EC787D" w14:textId="1764D177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 xml:space="preserve">10% Percent Happier </w:t>
      </w:r>
    </w:p>
    <w:p w:rsidR="46F07867" w:rsidP="02E07B58" w:rsidRDefault="46F07867" w14:paraId="6E974496" w14:textId="6B6DFF0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 xml:space="preserve">Insight Timer </w:t>
      </w:r>
    </w:p>
    <w:p w:rsidR="46F07867" w:rsidP="02E07B58" w:rsidRDefault="46F07867" w14:paraId="3475DF92" w14:textId="1160A410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 xml:space="preserve">Smiling Mind </w:t>
      </w:r>
    </w:p>
    <w:p w:rsidR="46F07867" w:rsidP="02E07B58" w:rsidRDefault="46F07867" w14:paraId="2AB62D6F" w14:textId="5BB89636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 xml:space="preserve">INSCAPE </w:t>
      </w:r>
    </w:p>
    <w:p w:rsidR="46F07867" w:rsidP="02E07B58" w:rsidRDefault="46F07867" w14:paraId="55A46467" w14:textId="0183071B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US"/>
        </w:rPr>
      </w:pPr>
      <w:proofErr w:type="spellStart"/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Buddhify</w:t>
      </w:r>
      <w:proofErr w:type="spellEnd"/>
    </w:p>
    <w:p w:rsidR="46F07867" w:rsidP="02E07B58" w:rsidRDefault="46F07867" w14:paraId="24E92A88" w14:textId="227FF341">
      <w:pPr>
        <w:pStyle w:val="Heading2"/>
        <w:rPr>
          <w:rFonts w:ascii="Calibri Light" w:hAnsi="Calibri Light" w:eastAsia="" w:cs=""/>
          <w:b w:val="0"/>
          <w:bCs w:val="0"/>
          <w:i w:val="0"/>
          <w:iC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02E07B58" w:rsidR="46F07867">
        <w:rPr>
          <w:noProof w:val="0"/>
          <w:lang w:val="en-US"/>
        </w:rPr>
        <w:t>Mental Health:</w:t>
      </w:r>
    </w:p>
    <w:p w:rsidR="46F07867" w:rsidP="02E07B58" w:rsidRDefault="46F07867" w14:paraId="5C7A5288" w14:textId="7076641D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Mood Mission</w:t>
      </w:r>
    </w:p>
    <w:p w:rsidR="46F07867" w:rsidP="02E07B58" w:rsidRDefault="46F07867" w14:paraId="4A70CF24" w14:textId="2CB6F16F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Anxiety Reliever</w:t>
      </w:r>
    </w:p>
    <w:p w:rsidR="46F07867" w:rsidP="02E07B58" w:rsidRDefault="46F07867" w14:paraId="13A4EC59" w14:textId="48C87D59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proofErr w:type="spellStart"/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Sanvello</w:t>
      </w:r>
      <w:proofErr w:type="spellEnd"/>
    </w:p>
    <w:p w:rsidR="46F07867" w:rsidP="02E07B58" w:rsidRDefault="46F07867" w14:paraId="5A0A5E8A" w14:textId="4D4F4F34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Panic Relief</w:t>
      </w:r>
    </w:p>
    <w:p w:rsidR="46F07867" w:rsidP="02E07B58" w:rsidRDefault="46F07867" w14:paraId="12E4CB57" w14:textId="31148913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PTSD Coach</w:t>
      </w:r>
    </w:p>
    <w:p w:rsidR="46F07867" w:rsidP="02E07B58" w:rsidRDefault="46F07867" w14:paraId="3FFC7692" w14:textId="7D62E1AB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u w:val="none"/>
          <w:vertAlign w:val="superscript"/>
          <w:lang w:val="en-US"/>
        </w:rPr>
      </w:pPr>
      <w:proofErr w:type="spellStart"/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NotOK</w:t>
      </w:r>
      <w:proofErr w:type="spellEnd"/>
    </w:p>
    <w:p w:rsidR="46F07867" w:rsidP="02E07B58" w:rsidRDefault="46F07867" w14:paraId="6CCAB328" w14:textId="019355F6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32"/>
          <w:szCs w:val="32"/>
          <w:lang w:val="en-US"/>
        </w:rPr>
      </w:pPr>
      <w:r w:rsidRPr="02E07B58" w:rsidR="46F07867">
        <w:rPr>
          <w:rStyle w:val="Heading2Char"/>
          <w:noProof w:val="0"/>
          <w:lang w:val="en-US"/>
        </w:rPr>
        <w:t>Sleep:</w:t>
      </w:r>
    </w:p>
    <w:p w:rsidR="46F07867" w:rsidP="02E07B58" w:rsidRDefault="46F07867" w14:paraId="3F18202D" w14:textId="5C0F66C9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Deep Sleep with Andrew Johnson</w:t>
      </w:r>
    </w:p>
    <w:p w:rsidR="46F07867" w:rsidP="02E07B58" w:rsidRDefault="46F07867" w14:paraId="1D14B463" w14:textId="3E40BA7A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</w:pPr>
      <w:proofErr w:type="spellStart"/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ISleepEasy</w:t>
      </w:r>
      <w:proofErr w:type="spellEnd"/>
    </w:p>
    <w:p w:rsidR="46F07867" w:rsidP="02E07B58" w:rsidRDefault="46F07867" w14:paraId="0818890C" w14:textId="0E8A890E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32"/>
          <w:szCs w:val="32"/>
          <w:vertAlign w:val="superscript"/>
        </w:rPr>
      </w:pPr>
      <w:r w:rsidRPr="02E07B58" w:rsidR="46F078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32"/>
          <w:szCs w:val="32"/>
          <w:u w:val="none"/>
          <w:vertAlign w:val="superscript"/>
          <w:lang w:val="en-US"/>
        </w:rPr>
        <w:t>Honest Guys YouTube Channel</w:t>
      </w:r>
    </w:p>
    <w:p w:rsidR="46F07867" w:rsidP="02E07B58" w:rsidRDefault="46F07867" w14:paraId="670192A1" w14:textId="5EF6FB5C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32"/>
          <w:szCs w:val="32"/>
          <w:lang w:val="en-US"/>
        </w:rPr>
      </w:pPr>
      <w:r w:rsidRPr="02E07B58" w:rsidR="46F07867">
        <w:rPr>
          <w:rStyle w:val="Heading2Char"/>
          <w:noProof w:val="0"/>
          <w:lang w:val="en-US"/>
        </w:rPr>
        <w:t>Meal Planning:</w:t>
      </w:r>
      <w:r>
        <w:br/>
      </w:r>
      <w:proofErr w:type="spellStart"/>
      <w:r w:rsidRPr="02E07B58" w:rsidR="7A3F5DB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32"/>
          <w:szCs w:val="32"/>
          <w:lang w:val="en-US"/>
        </w:rPr>
        <w:t>Mealime</w:t>
      </w:r>
      <w:proofErr w:type="spellEnd"/>
    </w:p>
    <w:p w:rsidR="7A3F5DBE" w:rsidP="02E07B58" w:rsidRDefault="7A3F5DBE" w14:paraId="7BF0220F" w14:textId="506425A8">
      <w:pPr>
        <w:pStyle w:val="Heading2"/>
        <w:rPr>
          <w:rFonts w:ascii="Calibri Light" w:hAnsi="Calibri Light" w:eastAsia="" w:cs=""/>
          <w:b w:val="0"/>
          <w:bCs w:val="0"/>
          <w:i w:val="0"/>
          <w:iC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02E07B58" w:rsidR="7A3F5DBE">
        <w:rPr>
          <w:noProof w:val="0"/>
          <w:lang w:val="en-US"/>
        </w:rPr>
        <w:t>Virtual Calming Rooms</w:t>
      </w:r>
    </w:p>
    <w:p w:rsidR="02E07B58" w:rsidP="02E07B58" w:rsidRDefault="02E07B58" w14:paraId="73F1A9F2" w14:textId="2119EEAA">
      <w:pPr>
        <w:pStyle w:val="Normal"/>
        <w:rPr>
          <w:color w:val="auto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7F8DC4"/>
    <w:rsid w:val="002FFB1B"/>
    <w:rsid w:val="02E07B58"/>
    <w:rsid w:val="0B825FD4"/>
    <w:rsid w:val="0F2822A2"/>
    <w:rsid w:val="10ECA38E"/>
    <w:rsid w:val="17B8D56E"/>
    <w:rsid w:val="193B7D72"/>
    <w:rsid w:val="22537AA7"/>
    <w:rsid w:val="24E1278A"/>
    <w:rsid w:val="3CA06B34"/>
    <w:rsid w:val="3CEB1B4D"/>
    <w:rsid w:val="3FDEF410"/>
    <w:rsid w:val="43413474"/>
    <w:rsid w:val="46F07867"/>
    <w:rsid w:val="47D0DD98"/>
    <w:rsid w:val="4A8A9D16"/>
    <w:rsid w:val="50F93678"/>
    <w:rsid w:val="5725CB97"/>
    <w:rsid w:val="5A7694B6"/>
    <w:rsid w:val="62319A94"/>
    <w:rsid w:val="655DC939"/>
    <w:rsid w:val="677F8DC4"/>
    <w:rsid w:val="68DFAD48"/>
    <w:rsid w:val="6987BAB6"/>
    <w:rsid w:val="6FA1F964"/>
    <w:rsid w:val="6FE2B3ED"/>
    <w:rsid w:val="74225FEF"/>
    <w:rsid w:val="7A3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E07D"/>
  <w15:chartTrackingRefBased/>
  <w15:docId w15:val="{9cbdaa31-12c2-4b50-a462-7b969a9fb0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3bf2f9405a49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2021-04-21T18:34:13.5420671Z</dcterms:created>
  <dcterms:modified xsi:type="dcterms:W3CDTF">2021-04-21T18:46:15.6256825Z</dcterms:modified>
  <dc:creator>Grace Cipressi</dc:creator>
  <lastModifiedBy>Grace Cipressi</lastModifiedBy>
</coreProperties>
</file>